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3E" w:rsidRDefault="0093083E" w:rsidP="0093083E">
      <w:pPr>
        <w:jc w:val="center"/>
      </w:pPr>
      <w:r>
        <w:rPr>
          <w:noProof/>
        </w:rPr>
        <w:drawing>
          <wp:inline distT="0" distB="0" distL="0" distR="0">
            <wp:extent cx="2797791" cy="2094604"/>
            <wp:effectExtent l="0" t="0" r="3175" b="1270"/>
            <wp:docPr id="2" name="รูปภาพ 2" descr="D:\งานหนึ่งฤทัย\สวนยางยั่งยืน\ฉลองชาติ\IMG2021012010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หนึ่งฤทัย\สวนยางยั่งยืน\ฉลองชาติ\IMG202101201046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47" t="32805" r="21428" b="22820"/>
                    <a:stretch/>
                  </pic:blipFill>
                  <pic:spPr bwMode="auto">
                    <a:xfrm>
                      <a:off x="0" y="0"/>
                      <a:ext cx="2797523" cy="209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083E" w:rsidRPr="00A47D66" w:rsidRDefault="00A47D66" w:rsidP="00A47D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47D66">
        <w:rPr>
          <w:rFonts w:ascii="TH SarabunPSK" w:hAnsi="TH SarabunPSK" w:cs="TH SarabunPSK"/>
          <w:b/>
          <w:bCs/>
          <w:sz w:val="32"/>
          <w:szCs w:val="32"/>
          <w:cs/>
        </w:rPr>
        <w:t>พิกัดแปลง</w:t>
      </w:r>
      <w:r w:rsidRPr="00A47D6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ละติจูด </w:t>
      </w:r>
      <w:r w:rsidRPr="00A47D66">
        <w:rPr>
          <w:rFonts w:ascii="TH SarabunPSK" w:hAnsi="TH SarabunPSK" w:cs="TH SarabunPSK"/>
          <w:b/>
          <w:bCs/>
          <w:sz w:val="32"/>
          <w:szCs w:val="32"/>
        </w:rPr>
        <w:t>: 10.7095420</w:t>
      </w:r>
      <w:r w:rsidRPr="00A47D66">
        <w:rPr>
          <w:rFonts w:ascii="TH SarabunPSK" w:hAnsi="TH SarabunPSK" w:cs="TH SarabunPSK"/>
          <w:b/>
          <w:bCs/>
          <w:sz w:val="32"/>
          <w:szCs w:val="32"/>
        </w:rPr>
        <w:tab/>
      </w:r>
      <w:r w:rsidRPr="00A47D66">
        <w:rPr>
          <w:rFonts w:ascii="TH SarabunPSK" w:hAnsi="TH SarabunPSK" w:cs="TH SarabunPSK"/>
          <w:b/>
          <w:bCs/>
          <w:sz w:val="32"/>
          <w:szCs w:val="32"/>
          <w:cs/>
        </w:rPr>
        <w:t>ลองติ</w:t>
      </w:r>
      <w:proofErr w:type="spellStart"/>
      <w:r w:rsidRPr="00A47D66">
        <w:rPr>
          <w:rFonts w:ascii="TH SarabunPSK" w:hAnsi="TH SarabunPSK" w:cs="TH SarabunPSK"/>
          <w:b/>
          <w:bCs/>
          <w:sz w:val="32"/>
          <w:szCs w:val="32"/>
          <w:cs/>
        </w:rPr>
        <w:t>จูด</w:t>
      </w:r>
      <w:proofErr w:type="spellEnd"/>
      <w:r w:rsidRPr="00A47D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47D66">
        <w:rPr>
          <w:rFonts w:ascii="TH SarabunPSK" w:hAnsi="TH SarabunPSK" w:cs="TH SarabunPSK"/>
          <w:b/>
          <w:bCs/>
          <w:sz w:val="32"/>
          <w:szCs w:val="32"/>
        </w:rPr>
        <w:t>: 99.0837120</w:t>
      </w:r>
    </w:p>
    <w:p w:rsidR="0093083E" w:rsidRPr="00A47D66" w:rsidRDefault="00A47D66" w:rsidP="00A47D66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มาตรฐานแปลง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7D6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ผ่านการกลั่นกรอง </w:t>
      </w:r>
      <w:proofErr w:type="spellStart"/>
      <w:r w:rsidRPr="00A47D66">
        <w:rPr>
          <w:rFonts w:ascii="TH SarabunPSK" w:hAnsi="TH SarabunPSK" w:cs="TH SarabunPSK"/>
          <w:b/>
          <w:bCs/>
          <w:sz w:val="32"/>
          <w:szCs w:val="32"/>
        </w:rPr>
        <w:t>SDGsPGS</w:t>
      </w:r>
      <w:proofErr w:type="spellEnd"/>
      <w:r w:rsidRPr="00A47D66">
        <w:rPr>
          <w:rFonts w:ascii="TH SarabunPSK" w:hAnsi="TH SarabunPSK" w:cs="TH SarabunPSK"/>
          <w:b/>
          <w:bCs/>
          <w:sz w:val="32"/>
          <w:szCs w:val="32"/>
        </w:rPr>
        <w:t xml:space="preserve"> "</w:t>
      </w:r>
      <w:r w:rsidRPr="00A47D66">
        <w:rPr>
          <w:rFonts w:ascii="TH SarabunPSK" w:hAnsi="TH SarabunPSK" w:cs="TH SarabunPSK"/>
          <w:b/>
          <w:bCs/>
          <w:sz w:val="32"/>
          <w:szCs w:val="32"/>
          <w:cs/>
        </w:rPr>
        <w:t>ระยะปรับเปลี่ยน"</w:t>
      </w:r>
    </w:p>
    <w:p w:rsidR="00054AFA" w:rsidRDefault="00CA4E01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930114</wp:posOffset>
                </wp:positionH>
                <wp:positionV relativeFrom="paragraph">
                  <wp:posOffset>272415</wp:posOffset>
                </wp:positionV>
                <wp:extent cx="3582537" cy="2946960"/>
                <wp:effectExtent l="0" t="0" r="37465" b="25400"/>
                <wp:wrapNone/>
                <wp:docPr id="19" name="กลุ่ม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2537" cy="2946960"/>
                          <a:chOff x="0" y="0"/>
                          <a:chExt cx="3582537" cy="2946960"/>
                        </a:xfrm>
                      </wpg:grpSpPr>
                      <wps:wsp>
                        <wps:cNvPr id="4" name="ตัวเชื่อมต่อตรง 4"/>
                        <wps:cNvCnPr/>
                        <wps:spPr>
                          <a:xfrm flipV="1">
                            <a:off x="0" y="852985"/>
                            <a:ext cx="278765" cy="375285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ตัวเชื่อมต่อตรง 5"/>
                        <wps:cNvCnPr/>
                        <wps:spPr>
                          <a:xfrm flipV="1">
                            <a:off x="272955" y="702860"/>
                            <a:ext cx="415925" cy="14859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ตัวเชื่อมต่อตรง 6"/>
                        <wps:cNvCnPr/>
                        <wps:spPr>
                          <a:xfrm>
                            <a:off x="0" y="1228299"/>
                            <a:ext cx="648268" cy="114681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ตัวเชื่อมต่อตรง 7"/>
                        <wps:cNvCnPr/>
                        <wps:spPr>
                          <a:xfrm>
                            <a:off x="668740" y="702860"/>
                            <a:ext cx="545911" cy="55547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ตัวเชื่อมต่อตรง 8"/>
                        <wps:cNvCnPr/>
                        <wps:spPr>
                          <a:xfrm flipV="1">
                            <a:off x="1214651" y="388961"/>
                            <a:ext cx="129653" cy="374358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ตัวเชื่อมต่อตรง 9"/>
                        <wps:cNvCnPr/>
                        <wps:spPr>
                          <a:xfrm>
                            <a:off x="1344304" y="388961"/>
                            <a:ext cx="484496" cy="55547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ตัวเชื่อมต่อตรง 10"/>
                        <wps:cNvCnPr/>
                        <wps:spPr>
                          <a:xfrm flipV="1">
                            <a:off x="1828800" y="0"/>
                            <a:ext cx="327025" cy="442595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ตัวเชื่อมต่อตรง 11"/>
                        <wps:cNvCnPr/>
                        <wps:spPr>
                          <a:xfrm>
                            <a:off x="2142698" y="6824"/>
                            <a:ext cx="770890" cy="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ตัวเชื่อมต่อตรง 12"/>
                        <wps:cNvCnPr/>
                        <wps:spPr>
                          <a:xfrm>
                            <a:off x="2913797" y="6824"/>
                            <a:ext cx="668740" cy="594360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ตัวเชื่อมต่อตรง 13"/>
                        <wps:cNvCnPr/>
                        <wps:spPr>
                          <a:xfrm>
                            <a:off x="641445" y="2374711"/>
                            <a:ext cx="1119116" cy="362622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ตัวเชื่อมต่อตรง 14"/>
                        <wps:cNvCnPr/>
                        <wps:spPr>
                          <a:xfrm flipV="1">
                            <a:off x="1760561" y="1439839"/>
                            <a:ext cx="150125" cy="1302405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ตัวเชื่อมต่อตรง 15"/>
                        <wps:cNvCnPr/>
                        <wps:spPr>
                          <a:xfrm>
                            <a:off x="1910686" y="1446663"/>
                            <a:ext cx="1630908" cy="164729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ตัวเชื่อมต่อตรง 16"/>
                        <wps:cNvCnPr/>
                        <wps:spPr>
                          <a:xfrm flipV="1">
                            <a:off x="3541594" y="600502"/>
                            <a:ext cx="40650" cy="1010625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ตัวเชื่อมต่อตรง 18"/>
                        <wps:cNvCnPr/>
                        <wps:spPr>
                          <a:xfrm flipV="1">
                            <a:off x="3336877" y="1576317"/>
                            <a:ext cx="204717" cy="1370643"/>
                          </a:xfrm>
                          <a:prstGeom prst="line">
                            <a:avLst/>
                          </a:prstGeom>
                          <a:ln w="25400" cmpd="sng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19" o:spid="_x0000_s1026" style="position:absolute;margin-left:73.25pt;margin-top:21.45pt;width:282.1pt;height:232.05pt;z-index:251687936" coordsize="35825,29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">
                <v:line id="ตัวเชื่อมต่อตรง 4" o:spid="_x0000_s1027" style="position:absolute;flip:y;visibility:visible;mso-wrap-style:square" from="0,8529" to="2787,1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cPB8MAAADaAAAADwAAAGRycy9kb3ducmV2LnhtbESP3WrCQBSE7wu+w3IE7+pGsW2auooE&#10;FOmFUJsHOGRPs8Hs2ZDd/Pj2bqHQy2Hmm2G2+8k2YqDO144VrJYJCOLS6ZorBcX38TkF4QOyxsYx&#10;KbiTh/1u9rTFTLuRv2i4hkrEEvYZKjAhtJmUvjRk0S9dSxy9H9dZDFF2ldQdjrHcNnKdJK/SYs1x&#10;wWBLuaHydu2tgk2TF8PJvKUvn5fjqG+ny/390Cu1mE+HDxCBpvAf/qPPOnLweyXeAL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nDwfDAAAA2gAAAA8AAAAAAAAAAAAA&#10;AAAAoQIAAGRycy9kb3ducmV2LnhtbFBLBQYAAAAABAAEAPkAAACRAwAAAAA=&#10;" strokecolor="red" strokeweight="2pt"/>
                <v:line id="ตัวเชื่อมต่อตรง 5" o:spid="_x0000_s1028" style="position:absolute;flip:y;visibility:visible;mso-wrap-style:square" from="2729,7028" to="6888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uqnMIAAADaAAAADwAAAGRycy9kb3ducmV2LnhtbESP3YrCMBSE7xd8h3AE79ZU0VWrUURQ&#10;ZC8Efx7g0BybYnNSmtjWtzfCwl4OM/MNs9p0thQN1b5wrGA0TEAQZ04XnCu4XfffcxA+IGssHZOC&#10;F3nYrHtfK0y1a/lMzSXkIkLYp6jAhFClUvrMkEU/dBVx9O6uthiirHOpa2wj3JZynCQ/0mLBccFg&#10;RTtD2ePytAom5e7WHMxsPv097Vv9OJxei+1TqUG/2y5BBOrCf/ivfdQKpvC5Em+AX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uqnMIAAADaAAAADwAAAAAAAAAAAAAA&#10;AAChAgAAZHJzL2Rvd25yZXYueG1sUEsFBgAAAAAEAAQA+QAAAJADAAAAAA==&#10;" strokecolor="red" strokeweight="2pt"/>
                <v:line id="ตัวเชื่อมต่อตรง 6" o:spid="_x0000_s1029" style="position:absolute;visibility:visible;mso-wrap-style:square" from="0,12282" to="6482,23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Ego8QAAADaAAAADwAAAGRycy9kb3ducmV2LnhtbESPT2vCQBTE7wW/w/IEb81GsSIxq4hi&#10;KP1zqEbw+Mg+k2D2bciuMf323UKhx2FmfsOkm8E0oqfO1ZYVTKMYBHFhdc2lgvx0eF6CcB5ZY2OZ&#10;FHyTg8169JRiou2Dv6g/+lIECLsEFVTet4mUrqjIoItsSxy8q+0M+iC7UuoOHwFuGjmL44U0WHNY&#10;qLClXUXF7Xg3Cs7Ny36XvX/O80s+32K8f+PsA5WajIftCoSnwf+H/9qvWsECfq+EG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oSCjxAAAANoAAAAPAAAAAAAAAAAA&#10;AAAAAKECAABkcnMvZG93bnJldi54bWxQSwUGAAAAAAQABAD5AAAAkgMAAAAA&#10;" strokecolor="red" strokeweight="2pt"/>
                <v:line id="ตัวเชื่อมต่อตรง 7" o:spid="_x0000_s1030" style="position:absolute;visibility:visible;mso-wrap-style:square" from="6687,7028" to="12146,7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2FOMQAAADaAAAADwAAAGRycy9kb3ducmV2LnhtbESPQWvCQBSE74L/YXmF3symxdqSuook&#10;VIrVQ9MIHh/Z1ySYfRuyW43/visIHoeZ+YaZLwfTihP1rrGs4CmKQRCXVjdcKSh+PiZvIJxH1tha&#10;JgUXcrBcjEdzTLQ98zedcl+JAGGXoILa+y6R0pU1GXSR7YiD92t7gz7IvpK6x3OAm1Y+x/FMGmw4&#10;LNTYUVpTecz/jIJ9+5Kl66/dtDgU0xXG2YbXW1Tq8WFYvYPwNPh7+Nb+1Ape4Xol3AC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7YU4xAAAANoAAAAPAAAAAAAAAAAA&#10;AAAAAKECAABkcnMvZG93bnJldi54bWxQSwUGAAAAAAQABAD5AAAAkgMAAAAA&#10;" strokecolor="red" strokeweight="2pt"/>
                <v:line id="ตัวเชื่อมต่อตรง 8" o:spid="_x0000_s1031" style="position:absolute;flip:y;visibility:visible;mso-wrap-style:square" from="12146,3889" to="13443,7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oFAsAAAADaAAAADwAAAGRycy9kb3ducmV2LnhtbERPyWrDMBC9F/oPYgq51XJKl9SJEoLB&#10;pvQQSOoPGKypZWKNjKV4+fvoUOjx8fbdYbadGGnwrWMF6yQFQVw73XKjoPopnjcgfEDW2DkmBQt5&#10;OOwfH3aYaTfxmcZLaEQMYZ+hAhNCn0npa0MWfeJ64sj9usFiiHBopB5wiuG2ky9p+i4tthwbDPaU&#10;G6qvl5tV8Nrl1Viaj83b96mY9LU8LZ/Hm1Krp/m4BRFoDv/iP/eXVhC3xivxBsj9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qBQLAAAAA2gAAAA8AAAAAAAAAAAAAAAAA&#10;oQIAAGRycy9kb3ducmV2LnhtbFBLBQYAAAAABAAEAPkAAACOAwAAAAA=&#10;" strokecolor="red" strokeweight="2pt"/>
                <v:line id="ตัวเชื่อมต่อตรง 9" o:spid="_x0000_s1032" style="position:absolute;visibility:visible;mso-wrap-style:square" from="13443,3889" to="18288,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600cQAAADaAAAADwAAAGRycy9kb3ducmV2LnhtbESPQWvCQBSE74L/YXmF3symxUqbuook&#10;VIrVQ9MIHh/Z1ySYfRuyW43/visIHoeZ+YaZLwfTihP1rrGs4CmKQRCXVjdcKSh+PiavIJxH1tha&#10;JgUXcrBcjEdzTLQ98zedcl+JAGGXoILa+y6R0pU1GXSR7YiD92t7gz7IvpK6x3OAm1Y+x/FMGmw4&#10;LNTYUVpTecz/jIJ9+5Kl66/dtDgU0xXG2YbXW1Tq8WFYvYPwNPh7+Nb+1Are4Hol3AC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PrTRxAAAANoAAAAPAAAAAAAAAAAA&#10;AAAAAKECAABkcnMvZG93bnJldi54bWxQSwUGAAAAAAQABAD5AAAAkgMAAAAA&#10;" strokecolor="red" strokeweight="2pt"/>
                <v:line id="ตัวเชื่อมต่อตรง 10" o:spid="_x0000_s1033" style="position:absolute;flip:y;visibility:visible;mso-wrap-style:square" from="18288,0" to="21558,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qoQcQAAADbAAAADwAAAGRycy9kb3ducmV2LnhtbESPQWvCQBCF70L/wzKF3nTTUq1NXUUE&#10;RTwIWn/AkJ1mg9nZkF2T+O87B8HbDO/Ne98sVoOvVUdtrAIbeJ9koIiLYCsuDVx+t+M5qJiQLdaB&#10;ycCdIqyWL6MF5jb0fKLunEolIRxzNOBSanKtY+HIY5yEhli0v9B6TLK2pbYt9hLua/2RZTPtsWJp&#10;cNjQxlFxPd+8gc96c+l27ms+PRy3vb3ujvfv9c2Yt9dh/QMq0ZCe5sf13gq+0MsvMoBe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uqhBxAAAANsAAAAPAAAAAAAAAAAA&#10;AAAAAKECAABkcnMvZG93bnJldi54bWxQSwUGAAAAAAQABAD5AAAAkgMAAAAA&#10;" strokecolor="red" strokeweight="2pt"/>
                <v:line id="ตัวเชื่อมต่อตรง 11" o:spid="_x0000_s1034" style="position:absolute;visibility:visible;mso-wrap-style:square" from="21426,68" to="29135,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0uu8AAAADbAAAADwAAAGRycy9kb3ducmV2LnhtbERPTYvCMBC9L/gfwgjeNFV0kWoUURTR&#10;3cNqBY9DM7bFZlKaqPXfG0HY2zze50znjSnFnWpXWFbQ70UgiFOrC84UJMd1dwzCeWSNpWVS8CQH&#10;81nra4qxtg/+o/vBZyKEsItRQe59FUvp0pwMup6tiAN3sbVBH2CdSV3jI4SbUg6i6FsaLDg05FjR&#10;Mqf0ergZBadytFpu9r/D5JwMFxitdrz5QaU67WYxAeGp8f/ij3urw/w+vH8JB8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dLrvAAAAA2wAAAA8AAAAAAAAAAAAAAAAA&#10;oQIAAGRycy9kb3ducmV2LnhtbFBLBQYAAAAABAAEAPkAAACOAwAAAAA=&#10;" strokecolor="red" strokeweight="2pt"/>
                <v:line id="ตัวเชื่อมต่อตรง 12" o:spid="_x0000_s1035" style="position:absolute;visibility:visible;mso-wrap-style:square" from="29137,68" to="35825,6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wzMMAAADbAAAADwAAAGRycy9kb3ducmV2LnhtbERPTWvCQBC9C/6HZYTe6qaSiqSuIkpD&#10;afVgTMHjkB2T0OxsyG6T9N93CwVv83ifs96OphE9da62rOBpHoEgLqyuuVSQX14fVyCcR9bYWCYF&#10;P+Rgu5lO1phoO/CZ+syXIoSwS1BB5X2bSOmKigy6uW2JA3eznUEfYFdK3eEQwk0jF1G0lAZrDg0V&#10;trSvqPjKvo2Cz+b5sE8/TnF+zeMdRod3To+o1MNs3L2A8DT6u/jf/abD/AX8/RIO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PsMzDAAAA2wAAAA8AAAAAAAAAAAAA&#10;AAAAoQIAAGRycy9kb3ducmV2LnhtbFBLBQYAAAAABAAEAPkAAACRAwAAAAA=&#10;" strokecolor="red" strokeweight="2pt"/>
                <v:line id="ตัวเชื่อมต่อตรง 13" o:spid="_x0000_s1036" style="position:absolute;visibility:visible;mso-wrap-style:square" from="6414,23747" to="17605,27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MVV8IAAADbAAAADwAAAGRycy9kb3ducmV2LnhtbERPS4vCMBC+L/gfwgje1tTHilSjiKIs&#10;Pg5qBY9DM7bFZlKarNZ/bxYW9jYf33Om88aU4kG1Kywr6HUjEMSp1QVnCpLz+nMMwnlkjaVlUvAi&#10;B/NZ62OKsbZPPtLj5DMRQtjFqCD3voqldGlOBl3XVsSBu9naoA+wzqSu8RnCTSn7UTSSBgsODTlW&#10;tMwpvZ9+jIJL+bVabnaHYXJNhguMVlve7FGpTrtZTEB4avy/+M/9rcP8Afz+Eg6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MVV8IAAADbAAAADwAAAAAAAAAAAAAA&#10;AAChAgAAZHJzL2Rvd25yZXYueG1sUEsFBgAAAAAEAAQA+QAAAJADAAAAAA==&#10;" strokecolor="red" strokeweight="2pt"/>
                <v:line id="ตัวเชื่อมต่อตรง 14" o:spid="_x0000_s1037" style="position:absolute;flip:y;visibility:visible;mso-wrap-style:square" from="17605,14398" to="19106,2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GuQsEAAADbAAAADwAAAGRycy9kb3ducmV2LnhtbERP24rCMBB9F/Yfwiz4pqnibatRRFCW&#10;fRCsfsDQzDbFZlKa2Na/3wgLvs3hXGez620lWmp86VjBZJyAIM6dLrlQcLseRysQPiBrrByTgid5&#10;2G0/BhtMtev4Qm0WChFD2KeowIRQp1L63JBFP3Y1ceR+XWMxRNgUUjfYxXBbyWmSLKTFkmODwZoO&#10;hvJ79rAKZtXh1p7McjX/OR87fT+dn1/7h1LDz36/BhGoD2/xv/tbx/kzeP0SD5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ga5CwQAAANsAAAAPAAAAAAAAAAAAAAAA&#10;AKECAABkcnMvZG93bnJldi54bWxQSwUGAAAAAAQABAD5AAAAjwMAAAAA&#10;" strokecolor="red" strokeweight="2pt"/>
                <v:line id="ตัวเชื่อมต่อตรง 15" o:spid="_x0000_s1038" style="position:absolute;visibility:visible;mso-wrap-style:square" from="19106,14466" to="35415,16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YouMAAAADbAAAADwAAAGRycy9kb3ducmV2LnhtbERPTYvCMBC9L/gfwgjeNFV0kWoUURTR&#10;3cNqBY9DM7bFZlKaqPXfG0HY2zze50znjSnFnWpXWFbQ70UgiFOrC84UJMd1dwzCeWSNpWVS8CQH&#10;81nra4qxtg/+o/vBZyKEsItRQe59FUvp0pwMup6tiAN3sbVBH2CdSV3jI4SbUg6i6FsaLDg05FjR&#10;Mqf0ergZBadytFpu9r/D5JwMFxitdrz5QaU67WYxAeGp8f/ij3urw/wRvH8JB8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mKLjAAAAA2wAAAA8AAAAAAAAAAAAAAAAA&#10;oQIAAGRycy9kb3ducmV2LnhtbFBLBQYAAAAABAAEAPkAAACOAwAAAAA=&#10;" strokecolor="red" strokeweight="2pt"/>
                <v:line id="ตัวเชื่อมต่อตรง 16" o:spid="_x0000_s1039" style="position:absolute;flip:y;visibility:visible;mso-wrap-style:square" from="35415,6005" to="35822,16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+VrsAAAADbAAAADwAAAGRycy9kb3ducmV2LnhtbERP24rCMBB9X/Afwgi+ranieqlGEUFZ&#10;fBC8fMDQjE2xmZQmtvXvzcKCb3M411ltOluKhmpfOFYwGiYgiDOnC84V3K777zkIH5A1lo5JwYs8&#10;bNa9rxWm2rV8puYSchFD2KeowIRQpVL6zJBFP3QVceTurrYYIqxzqWtsY7gt5ThJptJiwbHBYEU7&#10;Q9nj8rQKJuXu1hzMbP5zPO1b/TicXovtU6lBv9suQQTqwkf87/7Vcf4U/n6JB8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fla7AAAAA2wAAAA8AAAAAAAAAAAAAAAAA&#10;oQIAAGRycy9kb3ducmV2LnhtbFBLBQYAAAAABAAEAPkAAACOAwAAAAA=&#10;" strokecolor="red" strokeweight="2pt"/>
                <v:line id="ตัวเชื่อมต่อตรง 18" o:spid="_x0000_s1040" style="position:absolute;flip:y;visibility:visible;mso-wrap-style:square" from="33368,15763" to="35415,29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ykR8QAAADbAAAADwAAAGRycy9kb3ducmV2LnhtbESPQWvCQBCF70L/wzKF3nTTUq1NXUUE&#10;RTwIWn/AkJ1mg9nZkF2T+O87B8HbDO/Ne98sVoOvVUdtrAIbeJ9koIiLYCsuDVx+t+M5qJiQLdaB&#10;ycCdIqyWL6MF5jb0fKLunEolIRxzNOBSanKtY+HIY5yEhli0v9B6TLK2pbYt9hLua/2RZTPtsWJp&#10;cNjQxlFxPd+8gc96c+l27ms+PRy3vb3ujvfv9c2Yt9dh/QMq0ZCe5sf13gq+wMovMoBe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zKRHxAAAANsAAAAPAAAAAAAAAAAA&#10;AAAAAKECAABkcnMvZG93bnJldi54bWxQSwUGAAAAAAQABAD5AAAAkgMAAAAA&#10;" strokecolor="red" strokeweight="2pt"/>
              </v:group>
            </w:pict>
          </mc:Fallback>
        </mc:AlternateContent>
      </w:r>
      <w:r w:rsidR="00A6676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5C9711" wp14:editId="031C3BEC">
                <wp:simplePos x="0" y="0"/>
                <wp:positionH relativeFrom="column">
                  <wp:posOffset>2688609</wp:posOffset>
                </wp:positionH>
                <wp:positionV relativeFrom="paragraph">
                  <wp:posOffset>3015199</wp:posOffset>
                </wp:positionV>
                <wp:extent cx="1576316" cy="198849"/>
                <wp:effectExtent l="0" t="0" r="24130" b="29845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316" cy="198849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7pt,237.4pt" to="335.8pt,2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" strokecolor="red" strokeweight="2pt"/>
            </w:pict>
          </mc:Fallback>
        </mc:AlternateContent>
      </w:r>
      <w:r w:rsidR="00A6676E">
        <w:rPr>
          <w:noProof/>
        </w:rPr>
        <w:drawing>
          <wp:inline distT="0" distB="0" distL="0" distR="0" wp14:anchorId="376F13AE" wp14:editId="3B52D5EC">
            <wp:extent cx="5731510" cy="3500371"/>
            <wp:effectExtent l="0" t="0" r="2540" b="5080"/>
            <wp:docPr id="1" name="รูปภาพ 1" descr="D:\งานหนึ่งฤทัย\สวนยางยั่งยืน\ฉลองชาติ\ฉลองชาต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หนึ่งฤทัย\สวนยางยั่งยืน\ฉลองชาติ\ฉลองชาต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0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48"/>
    <w:rsid w:val="00054AFA"/>
    <w:rsid w:val="0093083E"/>
    <w:rsid w:val="00A47D66"/>
    <w:rsid w:val="00A6676E"/>
    <w:rsid w:val="00CA4E01"/>
    <w:rsid w:val="00D5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7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6676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7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6676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2021-02-03T06:43:00Z</dcterms:created>
  <dcterms:modified xsi:type="dcterms:W3CDTF">2021-02-03T07:27:00Z</dcterms:modified>
</cp:coreProperties>
</file>